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A8E4" w14:textId="565B5E13" w:rsidR="003B1767" w:rsidRPr="00DC4389" w:rsidRDefault="003B1767" w:rsidP="003B1767">
      <w:pPr>
        <w:pStyle w:val="Default"/>
        <w:spacing w:after="120"/>
        <w:jc w:val="both"/>
        <w:rPr>
          <w:rFonts w:asciiTheme="minorHAnsi" w:hAnsiTheme="minorHAnsi" w:cstheme="minorHAnsi"/>
          <w:b/>
          <w:bCs/>
        </w:rPr>
      </w:pPr>
      <w:r w:rsidRPr="00DC4389">
        <w:rPr>
          <w:rFonts w:asciiTheme="minorHAnsi" w:hAnsiTheme="minorHAnsi" w:cstheme="minorHAnsi"/>
          <w:b/>
          <w:bCs/>
        </w:rPr>
        <w:t xml:space="preserve">Allegato </w:t>
      </w:r>
      <w:r w:rsidR="006C064F" w:rsidRPr="00DC4389">
        <w:rPr>
          <w:rFonts w:asciiTheme="minorHAnsi" w:hAnsiTheme="minorHAnsi" w:cstheme="minorHAnsi"/>
          <w:b/>
          <w:bCs/>
        </w:rPr>
        <w:t>A</w:t>
      </w:r>
    </w:p>
    <w:p w14:paraId="02410999" w14:textId="74F8D23B" w:rsidR="003B1767" w:rsidRDefault="003B1767" w:rsidP="00DF1E84">
      <w:pPr>
        <w:pStyle w:val="Default"/>
        <w:spacing w:after="120"/>
        <w:jc w:val="right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Alla Dirigente Scolastica</w:t>
      </w:r>
    </w:p>
    <w:p w14:paraId="08A61E45" w14:textId="28860D14" w:rsidR="00DF1E84" w:rsidRDefault="00DF1E84" w:rsidP="00DF1E84">
      <w:pPr>
        <w:pStyle w:val="Default"/>
        <w:spacing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DELL’IIS “CARAFA GIUSTINIANI”</w:t>
      </w:r>
    </w:p>
    <w:p w14:paraId="211051A2" w14:textId="69FD625A" w:rsidR="003B1767" w:rsidRPr="003B1767" w:rsidRDefault="00DF1E84" w:rsidP="00DF1E84">
      <w:pPr>
        <w:pStyle w:val="Default"/>
        <w:spacing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CERRETO SANNITA (BN)</w:t>
      </w:r>
    </w:p>
    <w:p w14:paraId="3AA68212" w14:textId="77777777" w:rsidR="00DA6C69" w:rsidRPr="00DA6C69" w:rsidRDefault="00DA6C69" w:rsidP="00DA6C69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6C69">
        <w:rPr>
          <w:rFonts w:asciiTheme="minorHAnsi" w:hAnsiTheme="minorHAnsi" w:cstheme="minorHAnsi"/>
          <w:b/>
          <w:bCs/>
          <w:sz w:val="22"/>
          <w:szCs w:val="22"/>
        </w:rPr>
        <w:t>Oggetto: Ampliamento dell’offerta formativa dei licei musicali attraverso l’attivazione di corsi a indirizzo jazzistico e nei nuovi linguaggi musicali ai sensi dell’articolo 1, commi 510 e 511, della legge 30 dicembre 2020, n. 178.</w:t>
      </w:r>
    </w:p>
    <w:p w14:paraId="20D8D152" w14:textId="6DBB478C" w:rsidR="00DA6C69" w:rsidRPr="00DA6C69" w:rsidRDefault="00DA6C69" w:rsidP="00DA6C69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6C69">
        <w:rPr>
          <w:rFonts w:asciiTheme="minorHAnsi" w:hAnsiTheme="minorHAnsi" w:cstheme="minorHAnsi"/>
          <w:b/>
          <w:bCs/>
          <w:sz w:val="22"/>
          <w:szCs w:val="22"/>
        </w:rPr>
        <w:t>Avviso per la selezione di figure professionali di ESPERTO interno e</w:t>
      </w:r>
      <w:r w:rsidR="00E21EC2">
        <w:rPr>
          <w:rFonts w:asciiTheme="minorHAnsi" w:hAnsiTheme="minorHAnsi" w:cstheme="minorHAnsi"/>
          <w:b/>
          <w:bCs/>
          <w:sz w:val="22"/>
          <w:szCs w:val="22"/>
        </w:rPr>
        <w:t>/o esterno</w:t>
      </w:r>
      <w:r w:rsidRPr="00DA6C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1EC2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r w:rsidRPr="00DA6C69">
        <w:rPr>
          <w:rFonts w:asciiTheme="minorHAnsi" w:hAnsiTheme="minorHAnsi" w:cstheme="minorHAnsi"/>
          <w:b/>
          <w:bCs/>
          <w:sz w:val="22"/>
          <w:szCs w:val="22"/>
        </w:rPr>
        <w:t>TUTOR</w:t>
      </w:r>
      <w:r w:rsidR="00E21EC2">
        <w:rPr>
          <w:rFonts w:asciiTheme="minorHAnsi" w:hAnsiTheme="minorHAnsi" w:cstheme="minorHAnsi"/>
          <w:b/>
          <w:bCs/>
          <w:sz w:val="22"/>
          <w:szCs w:val="22"/>
        </w:rPr>
        <w:t xml:space="preserve"> interno</w:t>
      </w:r>
      <w:r w:rsidRPr="00DA6C69">
        <w:rPr>
          <w:rFonts w:asciiTheme="minorHAnsi" w:hAnsiTheme="minorHAnsi" w:cstheme="minorHAnsi"/>
          <w:b/>
          <w:bCs/>
          <w:sz w:val="22"/>
          <w:szCs w:val="22"/>
        </w:rPr>
        <w:t xml:space="preserve"> da impiegare nella realizzazione del Progetto di Istituto “</w:t>
      </w:r>
      <w:bookmarkStart w:id="0" w:name="_Hlk96605143"/>
      <w:r w:rsidRPr="00DA6C69">
        <w:rPr>
          <w:rFonts w:asciiTheme="minorHAnsi" w:hAnsiTheme="minorHAnsi" w:cstheme="minorHAnsi"/>
          <w:b/>
          <w:bCs/>
          <w:sz w:val="22"/>
          <w:szCs w:val="22"/>
        </w:rPr>
        <w:t>CARAFA GIUSTINIANI.. RINASCERE LIBERI IN JAZZ</w:t>
      </w:r>
      <w:bookmarkEnd w:id="0"/>
      <w:r w:rsidRPr="00DA6C69">
        <w:rPr>
          <w:rFonts w:asciiTheme="minorHAnsi" w:hAnsiTheme="minorHAnsi" w:cstheme="minorHAnsi"/>
          <w:b/>
          <w:bCs/>
          <w:sz w:val="22"/>
          <w:szCs w:val="22"/>
        </w:rPr>
        <w:t>”.</w:t>
      </w:r>
    </w:p>
    <w:p w14:paraId="420E90DE" w14:textId="70F983D3" w:rsidR="003B1767" w:rsidRPr="003B1767" w:rsidRDefault="003B1767" w:rsidP="00800BF7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DOMANDA DI DISPONIBILITA’</w:t>
      </w:r>
    </w:p>
    <w:p w14:paraId="43D87289" w14:textId="77777777" w:rsidR="003B1767" w:rsidRPr="003B1767" w:rsidRDefault="003B1767" w:rsidP="003B1767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D984A82" w14:textId="4DE69603" w:rsidR="003B1767" w:rsidRPr="003B1767" w:rsidRDefault="003B1767" w:rsidP="003B176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Il/la sottoscritt_……………………………Codice fiscale………………………………..Nat_a……………………</w:t>
      </w:r>
      <w:r w:rsidR="00DF1E84">
        <w:rPr>
          <w:rFonts w:asciiTheme="minorHAnsi" w:hAnsiTheme="minorHAnsi" w:cstheme="minorHAnsi"/>
        </w:rPr>
        <w:t>…………….</w:t>
      </w:r>
    </w:p>
    <w:p w14:paraId="1C6B5F68" w14:textId="7BE59FEB" w:rsidR="003B1767" w:rsidRPr="003B1767" w:rsidRDefault="003B1767" w:rsidP="003B176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 il…………………………………………….Docente di …………………………………………. a tempo determinato / indeterminato</w:t>
      </w:r>
    </w:p>
    <w:p w14:paraId="32191655" w14:textId="77777777" w:rsidR="003B1767" w:rsidRPr="003B1767" w:rsidRDefault="003B1767" w:rsidP="00DF1E84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Chiede</w:t>
      </w:r>
    </w:p>
    <w:p w14:paraId="0249A3CF" w14:textId="77777777" w:rsidR="003B1767" w:rsidRPr="003B1767" w:rsidRDefault="003B1767" w:rsidP="00800BF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di partecipare alla selezione per titoli per l’attribuzione dell’incarico di:</w:t>
      </w:r>
    </w:p>
    <w:p w14:paraId="1149CD73" w14:textId="22469663" w:rsidR="00DF1E84" w:rsidRDefault="00DA6C69" w:rsidP="00800BF7">
      <w:pPr>
        <w:pStyle w:val="Defaul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ESPERTO</w:t>
      </w:r>
    </w:p>
    <w:p w14:paraId="7A803154" w14:textId="4A897250" w:rsidR="00F500C8" w:rsidRDefault="00DA6C69" w:rsidP="00800BF7">
      <w:pPr>
        <w:pStyle w:val="Defaul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TUTOR</w:t>
      </w:r>
    </w:p>
    <w:p w14:paraId="15F34613" w14:textId="114BAF6C" w:rsidR="00DA6C69" w:rsidRDefault="00DA6C69" w:rsidP="00DA6C69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Nei seguenti Moduli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693"/>
      </w:tblGrid>
      <w:tr w:rsidR="00DA6C69" w14:paraId="259213B3" w14:textId="77777777" w:rsidTr="00D26963">
        <w:tc>
          <w:tcPr>
            <w:tcW w:w="1129" w:type="dxa"/>
          </w:tcPr>
          <w:p w14:paraId="3DDB95A6" w14:textId="77777777" w:rsidR="00DA6C69" w:rsidRDefault="00DA6C69" w:rsidP="009A469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 MODULO</w:t>
            </w:r>
          </w:p>
        </w:tc>
        <w:tc>
          <w:tcPr>
            <w:tcW w:w="5529" w:type="dxa"/>
          </w:tcPr>
          <w:p w14:paraId="2C08E57C" w14:textId="77777777" w:rsidR="00DA6C69" w:rsidRDefault="00DA6C69" w:rsidP="009A469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TITOLO MODULO </w:t>
            </w:r>
          </w:p>
        </w:tc>
        <w:tc>
          <w:tcPr>
            <w:tcW w:w="2693" w:type="dxa"/>
          </w:tcPr>
          <w:p w14:paraId="6C589A44" w14:textId="404B1015" w:rsidR="00DA6C69" w:rsidRDefault="00DA6C69" w:rsidP="009A469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Barrare con una x il modulo scelto</w:t>
            </w:r>
          </w:p>
        </w:tc>
      </w:tr>
      <w:tr w:rsidR="00DA6C69" w14:paraId="3CDB2A48" w14:textId="77777777" w:rsidTr="00D26963">
        <w:tc>
          <w:tcPr>
            <w:tcW w:w="1129" w:type="dxa"/>
          </w:tcPr>
          <w:p w14:paraId="700A7D3C" w14:textId="77777777" w:rsidR="00DA6C69" w:rsidRDefault="00DA6C69" w:rsidP="009A469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29" w:type="dxa"/>
          </w:tcPr>
          <w:p w14:paraId="5D736460" w14:textId="77777777" w:rsidR="00DA6C69" w:rsidRPr="00F6254E" w:rsidRDefault="00DA6C69" w:rsidP="009A4694">
            <w:pPr>
              <w:pStyle w:val="Default"/>
              <w:spacing w:after="12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545A14">
              <w:rPr>
                <w:rFonts w:cstheme="minorHAnsi"/>
                <w:b/>
                <w:bCs/>
                <w:sz w:val="22"/>
                <w:szCs w:val="22"/>
              </w:rPr>
              <w:t xml:space="preserve">Laboratorio ritmico-stilistico e interpretativo (Jazz, Blues, Pop, Rap) </w:t>
            </w:r>
          </w:p>
        </w:tc>
        <w:tc>
          <w:tcPr>
            <w:tcW w:w="2693" w:type="dxa"/>
          </w:tcPr>
          <w:p w14:paraId="2EDEA133" w14:textId="1AB4C4AE" w:rsidR="00DA6C69" w:rsidRDefault="00DA6C69" w:rsidP="009A469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C69" w14:paraId="38FEC49A" w14:textId="77777777" w:rsidTr="00D26963">
        <w:tc>
          <w:tcPr>
            <w:tcW w:w="1129" w:type="dxa"/>
          </w:tcPr>
          <w:p w14:paraId="3EF1D1D7" w14:textId="77777777" w:rsidR="00DA6C69" w:rsidRDefault="00DA6C69" w:rsidP="009A469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29" w:type="dxa"/>
          </w:tcPr>
          <w:p w14:paraId="5E0BFC19" w14:textId="77777777" w:rsidR="00DA6C69" w:rsidRPr="00F6254E" w:rsidRDefault="00DA6C69" w:rsidP="009A4694">
            <w:pPr>
              <w:pStyle w:val="Default"/>
              <w:spacing w:after="12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372F4F">
              <w:rPr>
                <w:rFonts w:cstheme="minorHAnsi"/>
                <w:b/>
                <w:bCs/>
                <w:sz w:val="22"/>
                <w:szCs w:val="22"/>
              </w:rPr>
              <w:t xml:space="preserve">Laboratorio, solistico e d’insieme, di tecnica vocale-strumentale e improvvisazione </w:t>
            </w:r>
          </w:p>
        </w:tc>
        <w:tc>
          <w:tcPr>
            <w:tcW w:w="2693" w:type="dxa"/>
          </w:tcPr>
          <w:p w14:paraId="0CD32081" w14:textId="23EA12E4" w:rsidR="00DA6C69" w:rsidRDefault="00DA6C69" w:rsidP="009A469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C69" w14:paraId="20784F9D" w14:textId="77777777" w:rsidTr="00D26963">
        <w:tc>
          <w:tcPr>
            <w:tcW w:w="1129" w:type="dxa"/>
          </w:tcPr>
          <w:p w14:paraId="20C90803" w14:textId="77777777" w:rsidR="00DA6C69" w:rsidRDefault="00DA6C69" w:rsidP="009A469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29" w:type="dxa"/>
          </w:tcPr>
          <w:p w14:paraId="5B451A2E" w14:textId="77777777" w:rsidR="00DA6C69" w:rsidRPr="00F6254E" w:rsidRDefault="00DA6C69" w:rsidP="009A4694">
            <w:pPr>
              <w:pStyle w:val="Default"/>
              <w:spacing w:after="12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6254E">
              <w:rPr>
                <w:rFonts w:cstheme="minorHAnsi"/>
                <w:b/>
                <w:bCs/>
                <w:sz w:val="22"/>
                <w:szCs w:val="22"/>
              </w:rPr>
              <w:t xml:space="preserve">Laboratorio di produzione informatico-multimediale </w:t>
            </w:r>
          </w:p>
        </w:tc>
        <w:tc>
          <w:tcPr>
            <w:tcW w:w="2693" w:type="dxa"/>
          </w:tcPr>
          <w:p w14:paraId="050A2E4E" w14:textId="65E379D6" w:rsidR="00DA6C69" w:rsidRDefault="00DA6C69" w:rsidP="009A469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C69" w14:paraId="5B8230CA" w14:textId="77777777" w:rsidTr="00D26963">
        <w:tc>
          <w:tcPr>
            <w:tcW w:w="1129" w:type="dxa"/>
          </w:tcPr>
          <w:p w14:paraId="4293063D" w14:textId="77777777" w:rsidR="00DA6C69" w:rsidRDefault="00DA6C69" w:rsidP="009A469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9" w:type="dxa"/>
          </w:tcPr>
          <w:p w14:paraId="1D632196" w14:textId="77777777" w:rsidR="00DA6C69" w:rsidRPr="00F6254E" w:rsidRDefault="00DA6C69" w:rsidP="009A469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25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Laboratorio di produzione autoriale</w:t>
            </w:r>
          </w:p>
        </w:tc>
        <w:tc>
          <w:tcPr>
            <w:tcW w:w="2693" w:type="dxa"/>
          </w:tcPr>
          <w:p w14:paraId="7F0C3FA5" w14:textId="62C5EBBE" w:rsidR="00DA6C69" w:rsidRDefault="00DA6C69" w:rsidP="009A469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9B4C01" w14:textId="77777777" w:rsidR="00DA6C69" w:rsidRDefault="00DA6C69" w:rsidP="00DA6C69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6E74CF1A" w14:textId="0CBE4596" w:rsidR="00A2693E" w:rsidRPr="00F500C8" w:rsidRDefault="003B1767" w:rsidP="00800BF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lastRenderedPageBreak/>
        <w:t>A tal fine si impegna a svolgere tutte le attività richieste dall’incarico, ivi compresa l’attività di continuo monitoraggio e sensibilizzazione dei corsisti e dei genitori al fine di mantenere costante il numero degli iscritti</w:t>
      </w:r>
      <w:r w:rsidR="00A2693E" w:rsidRPr="00F500C8">
        <w:rPr>
          <w:rFonts w:asciiTheme="minorHAnsi" w:hAnsiTheme="minorHAnsi" w:cstheme="minorHAnsi"/>
        </w:rPr>
        <w:t xml:space="preserve"> </w:t>
      </w:r>
      <w:r w:rsidRPr="00F500C8">
        <w:rPr>
          <w:rFonts w:asciiTheme="minorHAnsi" w:hAnsiTheme="minorHAnsi" w:cstheme="minorHAnsi"/>
        </w:rPr>
        <w:t>partecipanti.</w:t>
      </w:r>
    </w:p>
    <w:p w14:paraId="37515FDE" w14:textId="7BA4704A" w:rsidR="003B1767" w:rsidRPr="003B1767" w:rsidRDefault="003B1767" w:rsidP="00800BF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Allega alla presente curriculum vitae e studiorum in formato europeo.</w:t>
      </w:r>
    </w:p>
    <w:p w14:paraId="72D11974" w14:textId="77777777" w:rsidR="00800BF7" w:rsidRDefault="003B1767" w:rsidP="00800BF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Il/la sottoscritt_ consente il trattamento dei propri dati, anche personali, ai sensi del D.Lg.vo 30/06/2003 n.196</w:t>
      </w:r>
      <w:r w:rsidR="00A2693E">
        <w:rPr>
          <w:rFonts w:asciiTheme="minorHAnsi" w:hAnsiTheme="minorHAnsi" w:cstheme="minorHAnsi"/>
        </w:rPr>
        <w:t xml:space="preserve"> e</w:t>
      </w:r>
      <w:r w:rsidR="001C76BF">
        <w:rPr>
          <w:rFonts w:asciiTheme="minorHAnsi" w:hAnsiTheme="minorHAnsi" w:cstheme="minorHAnsi"/>
        </w:rPr>
        <w:t xml:space="preserve"> </w:t>
      </w:r>
      <w:bookmarkStart w:id="1" w:name="_Hlk89970292"/>
      <w:r w:rsidR="00A2693E" w:rsidRPr="00A2693E">
        <w:rPr>
          <w:rFonts w:asciiTheme="minorHAnsi" w:hAnsiTheme="minorHAnsi" w:cstheme="minorHAnsi"/>
        </w:rPr>
        <w:t>art. 13 del Regolamento UE n. 2016/679 (di seguito “GDPR 2016/679”)</w:t>
      </w:r>
      <w:r w:rsidR="00A2693E">
        <w:rPr>
          <w:rFonts w:asciiTheme="minorHAnsi" w:hAnsiTheme="minorHAnsi" w:cstheme="minorHAnsi"/>
        </w:rPr>
        <w:t xml:space="preserve"> </w:t>
      </w:r>
      <w:bookmarkEnd w:id="1"/>
      <w:r w:rsidRPr="003B1767">
        <w:rPr>
          <w:rFonts w:asciiTheme="minorHAnsi" w:hAnsiTheme="minorHAnsi" w:cstheme="minorHAnsi"/>
        </w:rPr>
        <w:t>per le esigenze e le finalità dell’incarico di cui alla presente domanda.</w:t>
      </w:r>
    </w:p>
    <w:p w14:paraId="49AF78F4" w14:textId="21D3196E" w:rsidR="003B1767" w:rsidRPr="003B1767" w:rsidRDefault="003B1767" w:rsidP="003B176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Data</w:t>
      </w:r>
      <w:r w:rsidR="00A2693E">
        <w:rPr>
          <w:rFonts w:asciiTheme="minorHAnsi" w:hAnsiTheme="minorHAnsi" w:cstheme="minorHAnsi"/>
        </w:rPr>
        <w:t>….</w:t>
      </w:r>
      <w:r w:rsidRPr="003B1767">
        <w:rPr>
          <w:rFonts w:asciiTheme="minorHAnsi" w:hAnsiTheme="minorHAnsi" w:cstheme="minorHAnsi"/>
        </w:rPr>
        <w:tab/>
      </w:r>
      <w:r w:rsidR="00A2693E">
        <w:rPr>
          <w:rFonts w:asciiTheme="minorHAnsi" w:hAnsiTheme="minorHAnsi" w:cstheme="minorHAnsi"/>
        </w:rPr>
        <w:t xml:space="preserve">………                                                                                            </w:t>
      </w:r>
      <w:r w:rsidRPr="003B1767">
        <w:rPr>
          <w:rFonts w:asciiTheme="minorHAnsi" w:hAnsiTheme="minorHAnsi" w:cstheme="minorHAnsi"/>
        </w:rPr>
        <w:t>Firma…………………………………………</w:t>
      </w:r>
      <w:r w:rsidR="00A2693E">
        <w:rPr>
          <w:rFonts w:cstheme="minorHAnsi"/>
        </w:rPr>
        <w:br w:type="page"/>
      </w:r>
    </w:p>
    <w:p w14:paraId="279624E2" w14:textId="04D23583" w:rsidR="00A2693E" w:rsidRPr="00D26963" w:rsidRDefault="00A2693E" w:rsidP="00D26963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i/>
          <w:sz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u w:val="single"/>
        </w:rPr>
        <w:lastRenderedPageBreak/>
        <w:t xml:space="preserve">Allegato </w:t>
      </w:r>
      <w:r w:rsidR="006C064F">
        <w:rPr>
          <w:rFonts w:ascii="Times New Roman" w:eastAsia="Times New Roman" w:hAnsi="Times New Roman"/>
          <w:b/>
          <w:i/>
          <w:sz w:val="32"/>
          <w:u w:val="single"/>
        </w:rPr>
        <w:t>B</w:t>
      </w:r>
      <w:r w:rsidR="00D26963">
        <w:rPr>
          <w:rFonts w:ascii="Times New Roman" w:eastAsia="Times New Roman" w:hAnsi="Times New Roman"/>
          <w:b/>
          <w:i/>
          <w:sz w:val="32"/>
          <w:u w:val="single"/>
        </w:rPr>
        <w:t>1</w:t>
      </w:r>
    </w:p>
    <w:p w14:paraId="28A822E2" w14:textId="0F5B96E5" w:rsidR="00A2693E" w:rsidRDefault="00A2693E" w:rsidP="00D26963">
      <w:pPr>
        <w:spacing w:line="237" w:lineRule="auto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Tabella di valutazione dei titoli per l’accesso alla nomina</w:t>
      </w:r>
      <w:r w:rsidR="00D26963">
        <w:rPr>
          <w:rFonts w:ascii="Times New Roman" w:eastAsia="Times New Roman" w:hAnsi="Times New Roman"/>
          <w:i/>
        </w:rPr>
        <w:t xml:space="preserve"> di ESPERTO</w:t>
      </w:r>
    </w:p>
    <w:p w14:paraId="47B87A6D" w14:textId="5BB45128" w:rsidR="00D26963" w:rsidRPr="00D26963" w:rsidRDefault="00D26963" w:rsidP="00D26963">
      <w:pPr>
        <w:spacing w:line="237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TITOLO MODULO_________________________________________________________________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B65F65" w:rsidRPr="00103DC4" w14:paraId="6FD2AFFF" w14:textId="77777777" w:rsidTr="00C57B4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78E4" w14:textId="1EF51C5B" w:rsidR="00B65F65" w:rsidRPr="00103DC4" w:rsidRDefault="00B65F65" w:rsidP="00B6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bookmarkStart w:id="2" w:name="_Hlk95407680"/>
            <w:r w:rsidRPr="0010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br w:type="page"/>
              <w:t xml:space="preserve">ALLEGATO </w:t>
            </w:r>
            <w:r w:rsidR="0039634F" w:rsidRPr="0010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</w:t>
            </w:r>
            <w:r w:rsidRPr="0010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: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GRIGLIA DI VALUTAZIONE </w:t>
            </w:r>
          </w:p>
        </w:tc>
      </w:tr>
      <w:tr w:rsidR="00B65F65" w:rsidRPr="00103DC4" w14:paraId="6E68AD42" w14:textId="77777777" w:rsidTr="00C57B4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6BC6E" w14:textId="540D6C9E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Requisiti di ammissione: Come riportato all’art. </w:t>
            </w:r>
            <w:r w:rsid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1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785EC" w14:textId="77777777" w:rsidR="00B65F65" w:rsidRPr="00103DC4" w:rsidRDefault="00B65F65" w:rsidP="00B6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9B742" w14:textId="77777777" w:rsidR="00B65F65" w:rsidRPr="00103DC4" w:rsidRDefault="00B65F65" w:rsidP="00B6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1C0B" w14:textId="77777777" w:rsidR="00B65F65" w:rsidRPr="00103DC4" w:rsidRDefault="00B65F65" w:rsidP="00B6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B65F65" w:rsidRPr="00103DC4" w14:paraId="203E1445" w14:textId="77777777" w:rsidTr="00C57B4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B9FF5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5EC451E5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2C869A81" w14:textId="77777777" w:rsidR="00B65F65" w:rsidRPr="00103DC4" w:rsidRDefault="00B65F65" w:rsidP="00B65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NELLO SPECIFICO SETTORE IN CUI SI CONCORRE</w:t>
            </w:r>
          </w:p>
          <w:p w14:paraId="42E2184F" w14:textId="77777777" w:rsidR="00B65F65" w:rsidRPr="00103DC4" w:rsidRDefault="00B65F65" w:rsidP="00B65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B798B" w14:textId="77777777" w:rsidR="00B65F65" w:rsidRPr="00103DC4" w:rsidRDefault="00B65F65" w:rsidP="00B6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2CA72" w14:textId="77777777" w:rsidR="00B65F65" w:rsidRPr="00103DC4" w:rsidRDefault="00B65F65" w:rsidP="00B6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687B" w14:textId="77777777" w:rsidR="00B65F65" w:rsidRPr="00103DC4" w:rsidRDefault="00B65F65" w:rsidP="00B6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65F65" w:rsidRPr="00103DC4" w14:paraId="5E4D1987" w14:textId="77777777" w:rsidTr="00C57B4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C6FE4" w14:textId="27F7F0BA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ATTINENTE ALLA SELEZIONE </w:t>
            </w:r>
            <w:r w:rsidR="00447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IN MUSICA JAZZ </w:t>
            </w:r>
            <w:r w:rsidR="007B7F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(JAZZ, BLUES, POP, RAP)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COME DA REQUISITO DI AMMISSIONE</w:t>
            </w:r>
          </w:p>
          <w:p w14:paraId="747D229D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5E85A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FC6B3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67A33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AC0B6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B2D9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284B8D41" w14:textId="77777777" w:rsidTr="00C57B4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9430F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6951" w14:textId="77777777" w:rsidR="00B65F65" w:rsidRPr="00DE262E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4494" w14:textId="77777777" w:rsidR="00B65F65" w:rsidRPr="00DE262E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E137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6FA22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CDA2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08881E10" w14:textId="77777777" w:rsidTr="00C57B4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6C270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E3BFF" w14:textId="77777777" w:rsidR="00B65F65" w:rsidRPr="00DE262E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0827A" w14:textId="77777777" w:rsidR="00B65F65" w:rsidRPr="00DE262E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A37D2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C414B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9119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6024226A" w14:textId="77777777" w:rsidTr="00447E8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60535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2A157" w14:textId="77777777" w:rsidR="00B65F65" w:rsidRPr="00DE262E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644D56" w14:textId="77777777" w:rsidR="00B65F65" w:rsidRPr="00DE262E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F7C810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C2F643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E4A45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47E88" w:rsidRPr="00103DC4" w14:paraId="3274387B" w14:textId="77777777" w:rsidTr="00447E88">
        <w:trPr>
          <w:trHeight w:val="308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9252E" w14:textId="0130BEB8" w:rsidR="00447E88" w:rsidRPr="00103DC4" w:rsidRDefault="00447E88" w:rsidP="0044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A2.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DIPLOMA ACCADEMICO DI SECONDO LIVELLO IN MUSICA JAZZ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7B7F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(JAZZ, BLUES, POP, RAP)</w:t>
            </w:r>
          </w:p>
          <w:p w14:paraId="42244C66" w14:textId="480025F8" w:rsidR="00447E88" w:rsidRPr="00103DC4" w:rsidRDefault="00447E88" w:rsidP="00447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93B41C" w14:textId="3A2C28D0" w:rsidR="00447E88" w:rsidRPr="00DE262E" w:rsidRDefault="00447E88" w:rsidP="00447E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3B7D" w14:textId="04D23CDD" w:rsidR="00447E88" w:rsidRPr="00DE262E" w:rsidRDefault="00447E88" w:rsidP="0044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EF6C" w14:textId="77777777" w:rsidR="00447E88" w:rsidRPr="00103DC4" w:rsidRDefault="00447E88" w:rsidP="00447E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C0E1" w14:textId="77777777" w:rsidR="00447E88" w:rsidRPr="00103DC4" w:rsidRDefault="00447E88" w:rsidP="00447E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2585" w14:textId="77777777" w:rsidR="00447E88" w:rsidRPr="00103DC4" w:rsidRDefault="00447E88" w:rsidP="00447E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47E88" w:rsidRPr="00103DC4" w14:paraId="7ED1B819" w14:textId="77777777" w:rsidTr="00447E88">
        <w:trPr>
          <w:trHeight w:val="308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D1AA1" w14:textId="77777777" w:rsidR="00447E88" w:rsidRPr="00103DC4" w:rsidRDefault="00447E88" w:rsidP="00447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3587A" w14:textId="4B268575" w:rsidR="00447E88" w:rsidRPr="00DE262E" w:rsidRDefault="00447E88" w:rsidP="00447E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E676" w14:textId="107590BA" w:rsidR="00447E88" w:rsidRPr="00DE262E" w:rsidRDefault="00447E88" w:rsidP="00447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01CE" w14:textId="77777777" w:rsidR="00447E88" w:rsidRPr="00103DC4" w:rsidRDefault="00447E88" w:rsidP="00447E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F381" w14:textId="77777777" w:rsidR="00447E88" w:rsidRPr="00103DC4" w:rsidRDefault="00447E88" w:rsidP="00447E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9A7E" w14:textId="77777777" w:rsidR="00447E88" w:rsidRPr="00103DC4" w:rsidRDefault="00447E88" w:rsidP="00447E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47E88" w:rsidRPr="00103DC4" w14:paraId="0695F556" w14:textId="77777777" w:rsidTr="00447E88">
        <w:trPr>
          <w:trHeight w:val="308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909F9A" w14:textId="77777777" w:rsidR="00447E88" w:rsidRPr="00103DC4" w:rsidRDefault="00447E88" w:rsidP="00447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7AEFD" w14:textId="1FDAC7CD" w:rsidR="00447E88" w:rsidRPr="00DE262E" w:rsidRDefault="00447E88" w:rsidP="00447E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E3CB" w14:textId="093DEA05" w:rsidR="00447E88" w:rsidRPr="00DE262E" w:rsidRDefault="00447E88" w:rsidP="00447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D251" w14:textId="77777777" w:rsidR="00447E88" w:rsidRPr="00103DC4" w:rsidRDefault="00447E88" w:rsidP="00447E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32A9" w14:textId="77777777" w:rsidR="00447E88" w:rsidRPr="00103DC4" w:rsidRDefault="00447E88" w:rsidP="00447E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50F1" w14:textId="77777777" w:rsidR="00447E88" w:rsidRPr="00103DC4" w:rsidRDefault="00447E88" w:rsidP="00447E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101BF52A" w14:textId="77777777" w:rsidTr="00447E8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7A65E" w14:textId="1FF1BFBE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</w:t>
            </w:r>
            <w:r w:rsidR="00447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DIPLOMA ACCADEMICO DI PRIMO LIVELLO IN MUSICA JAZZ</w:t>
            </w:r>
            <w:r w:rsidR="007B7F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7B7F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(JAZZ, BLUES, POP, RAP) </w:t>
            </w:r>
            <w:r w:rsidR="00447E88"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63C43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2C78E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E7E08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5E507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1B81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108B87F1" w14:textId="77777777" w:rsidTr="00C57B4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902CF" w14:textId="73FD9B3F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A4. </w:t>
            </w:r>
            <w:r w:rsidR="00447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ALTRE LAUREE AFAM VECCHIO ORDINAMENTO O SECONDO LIVELLO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ATTINENTE ALLA SELEZIONE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D7BAA" w14:textId="2AE3EF69" w:rsidR="00B65F65" w:rsidRPr="00103DC4" w:rsidRDefault="00447E88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E1901" w14:textId="4BBC5FA0" w:rsidR="00B65F65" w:rsidRPr="00103DC4" w:rsidRDefault="00D25C63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1F297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43950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7D37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68B6505F" w14:textId="77777777" w:rsidTr="00C57B4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ADDD3" w14:textId="4B287CF6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DOTTORATO DI RICERCA</w:t>
            </w:r>
            <w:r w:rsidR="00801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, MASTER, SPECIALIZZAZIONI POST-LAUREA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ATTINENTE ALLA </w:t>
            </w:r>
          </w:p>
          <w:p w14:paraId="744CC71C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66BF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584AD" w14:textId="57F9BE65" w:rsidR="00B65F65" w:rsidRPr="00103DC4" w:rsidRDefault="00D25C63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FD223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D7B22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88EA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432DFA75" w14:textId="77777777" w:rsidTr="00C57B4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42EF1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3C7987DA" w14:textId="6B933B72" w:rsidR="00B65F65" w:rsidRPr="00103DC4" w:rsidRDefault="0080139F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TITOLI ARTISTICI</w:t>
            </w:r>
            <w:r w:rsidR="00B65F65"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e competenze informatiche certificate</w:t>
            </w:r>
          </w:p>
          <w:p w14:paraId="1D5D87CB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F492B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6C8F8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9D79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2BBE4EC1" w14:textId="77777777" w:rsidTr="00C57B4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29A1" w14:textId="0338045B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B1. </w:t>
            </w:r>
            <w:r w:rsidR="00801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ABILITAZIONE ALL’INSEGNAMENTO NELL’AMBITO SPECIFICO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D823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779A" w14:textId="6FA925A2" w:rsidR="00B65F65" w:rsidRPr="00103DC4" w:rsidRDefault="00387490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  <w:r w:rsidR="00D25C63"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B65F65"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03454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24C6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AADA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51465B39" w14:textId="77777777" w:rsidTr="00C57B4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0089F" w14:textId="00C948DB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B2. </w:t>
            </w:r>
            <w:r w:rsidR="00801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TITOLI ARTISTICI ( si possono presentare max 10 titoli: produzione musicale edita, attività concertistica, contratti di collaborazione o di prestazione di opera intellettuale negli istituti AFAM)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792AE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226F" w14:textId="4DEE61E7" w:rsidR="00B65F65" w:rsidRPr="00103DC4" w:rsidRDefault="00600B2D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</w:t>
            </w:r>
            <w:r w:rsidR="00801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801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cad.</w:t>
            </w:r>
            <w:r w:rsidR="00B65F65"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  <w:p w14:paraId="2482EBAA" w14:textId="34203A1C" w:rsidR="00D25C63" w:rsidRPr="00103DC4" w:rsidRDefault="00D25C63" w:rsidP="00D25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930D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13FB3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9809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698173E4" w14:textId="77777777" w:rsidTr="00C57B4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67E44" w14:textId="0CD6F76E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</w:t>
            </w:r>
            <w:r w:rsidR="00F04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. COMPETENZE INFORMATICHE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A10A" w14:textId="03E104CD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</w:t>
            </w:r>
            <w:r w:rsidR="00600B2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AA54" w14:textId="255FBCD0" w:rsidR="00B65F65" w:rsidRPr="00103DC4" w:rsidRDefault="00600B2D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</w:t>
            </w:r>
            <w:r w:rsidR="00B65F65"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o </w:t>
            </w:r>
            <w:r w:rsidR="00B65F65"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per ogni certif</w:t>
            </w:r>
            <w:r w:rsidR="001B2AFD"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45C3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71D3C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6702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1612108D" w14:textId="77777777" w:rsidTr="00C57B4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7EC90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304B1805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4BE54B23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368056F5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4B54A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BD23F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5FD3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22B540C4" w14:textId="77777777" w:rsidTr="00C57B4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87C3E" w14:textId="0ECC297C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C</w:t>
            </w:r>
            <w:r w:rsidR="00801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. </w:t>
            </w:r>
            <w:r w:rsidR="0083615E"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Esperienze pregresse nel ruolo previsto dalla nomina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33F0C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6981D" w14:textId="5A226ADA" w:rsidR="00B65F65" w:rsidRPr="00103DC4" w:rsidRDefault="00600B2D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1 </w:t>
            </w:r>
            <w:r w:rsidR="00B65F65"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64176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A3D29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19F3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3B6A36DC" w14:textId="77777777" w:rsidTr="00C57B4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26F9B" w14:textId="5B396357" w:rsidR="00B65F65" w:rsidRPr="00103DC4" w:rsidRDefault="00B65F65" w:rsidP="001B2AF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</w:t>
            </w:r>
            <w:r w:rsidR="00F04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 COMPETENZE SPECIFICHE DELL' ARGOMENTO (documentate attraverso esperienze lavorative professionali</w:t>
            </w:r>
            <w:r w:rsidR="003977E8" w:rsidRPr="00103DC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03CF7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9749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B745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28D2F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29FA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1D516169" w14:textId="77777777" w:rsidTr="00C57B4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763FF" w14:textId="2AE664D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</w:t>
            </w:r>
            <w:r w:rsidR="00F04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411D1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C5338" w14:textId="127D77CD" w:rsidR="00B65F65" w:rsidRPr="00103DC4" w:rsidRDefault="00600B2D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</w:t>
            </w:r>
            <w:r w:rsidR="00B65F65"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17272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056DB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E86D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5F65" w:rsidRPr="00103DC4" w14:paraId="4E2CF146" w14:textId="77777777" w:rsidTr="00C57B4E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BB61" w14:textId="77777777" w:rsidR="00B65F65" w:rsidRPr="00103DC4" w:rsidRDefault="00B65F65" w:rsidP="00B6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TOTALE    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B67F5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FF52C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8AA6" w14:textId="77777777" w:rsidR="00B65F65" w:rsidRPr="00103DC4" w:rsidRDefault="00B65F65" w:rsidP="00B65F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bookmarkEnd w:id="2"/>
    </w:tbl>
    <w:p w14:paraId="2E4CE6E5" w14:textId="5742AC97" w:rsidR="00A173EC" w:rsidRDefault="00A173EC" w:rsidP="00A2693E">
      <w:pPr>
        <w:spacing w:line="237" w:lineRule="auto"/>
        <w:ind w:left="2840"/>
        <w:rPr>
          <w:rFonts w:ascii="Times New Roman" w:eastAsia="Times New Roman" w:hAnsi="Times New Roman"/>
          <w:i/>
        </w:rPr>
      </w:pPr>
    </w:p>
    <w:p w14:paraId="33E40F0C" w14:textId="4F22124E" w:rsidR="00A173EC" w:rsidRDefault="00A173EC" w:rsidP="00A2693E">
      <w:pPr>
        <w:spacing w:line="237" w:lineRule="auto"/>
        <w:ind w:left="2840"/>
        <w:rPr>
          <w:rFonts w:ascii="Times New Roman" w:eastAsia="Times New Roman" w:hAnsi="Times New Roman"/>
          <w:i/>
        </w:rPr>
      </w:pPr>
    </w:p>
    <w:p w14:paraId="69251718" w14:textId="77777777" w:rsidR="00A173EC" w:rsidRDefault="00A173EC" w:rsidP="00A2693E">
      <w:pPr>
        <w:spacing w:line="237" w:lineRule="auto"/>
        <w:ind w:left="2840"/>
        <w:rPr>
          <w:rFonts w:ascii="Times New Roman" w:eastAsia="Times New Roman" w:hAnsi="Times New Roman"/>
          <w:i/>
        </w:rPr>
      </w:pPr>
    </w:p>
    <w:p w14:paraId="554F11A4" w14:textId="77777777" w:rsidR="00A2693E" w:rsidRDefault="00A2693E" w:rsidP="00A2693E">
      <w:pPr>
        <w:spacing w:line="242" w:lineRule="exact"/>
        <w:rPr>
          <w:rFonts w:ascii="Times New Roman" w:eastAsia="Times New Roman" w:hAnsi="Times New Roman"/>
        </w:rPr>
      </w:pPr>
    </w:p>
    <w:p w14:paraId="15269B52" w14:textId="77777777" w:rsidR="00A2693E" w:rsidRDefault="00A2693E" w:rsidP="00A2693E">
      <w:pPr>
        <w:spacing w:line="200" w:lineRule="exact"/>
        <w:rPr>
          <w:rFonts w:ascii="Times New Roman" w:eastAsia="Times New Roman" w:hAnsi="Times New Roman"/>
        </w:rPr>
      </w:pPr>
    </w:p>
    <w:p w14:paraId="0677F98E" w14:textId="03108BE8" w:rsidR="0044705A" w:rsidRDefault="0044705A">
      <w:pPr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2CD3E633" w14:textId="77777777" w:rsidR="00A2693E" w:rsidRDefault="00A2693E" w:rsidP="00A2693E">
      <w:pPr>
        <w:spacing w:line="200" w:lineRule="exact"/>
        <w:rPr>
          <w:rFonts w:ascii="Times New Roman" w:eastAsia="Times New Roman" w:hAnsi="Times New Roman"/>
        </w:rPr>
      </w:pPr>
    </w:p>
    <w:p w14:paraId="129ED17C" w14:textId="136C2160" w:rsidR="00A77941" w:rsidRPr="00A77941" w:rsidRDefault="00A77941" w:rsidP="00A77941">
      <w:pPr>
        <w:spacing w:after="0" w:line="0" w:lineRule="atLeast"/>
        <w:ind w:right="-359"/>
        <w:jc w:val="center"/>
        <w:rPr>
          <w:rFonts w:ascii="Times New Roman" w:eastAsia="Times New Roman" w:hAnsi="Times New Roman" w:cs="Arial"/>
          <w:b/>
          <w:i/>
          <w:sz w:val="32"/>
          <w:szCs w:val="20"/>
          <w:u w:val="single"/>
          <w:lang w:eastAsia="it-IT"/>
        </w:rPr>
      </w:pPr>
      <w:r w:rsidRPr="00A77941">
        <w:rPr>
          <w:rFonts w:ascii="Times New Roman" w:eastAsia="Times New Roman" w:hAnsi="Times New Roman" w:cs="Arial"/>
          <w:b/>
          <w:i/>
          <w:sz w:val="32"/>
          <w:szCs w:val="20"/>
          <w:u w:val="single"/>
          <w:lang w:eastAsia="it-IT"/>
        </w:rPr>
        <w:t xml:space="preserve">Allegato </w:t>
      </w:r>
      <w:r w:rsidR="00D26963">
        <w:rPr>
          <w:rFonts w:ascii="Times New Roman" w:eastAsia="Times New Roman" w:hAnsi="Times New Roman" w:cs="Arial"/>
          <w:b/>
          <w:i/>
          <w:sz w:val="32"/>
          <w:szCs w:val="20"/>
          <w:u w:val="single"/>
          <w:lang w:eastAsia="it-IT"/>
        </w:rPr>
        <w:t>B2</w:t>
      </w:r>
    </w:p>
    <w:p w14:paraId="7B4ACEEC" w14:textId="2C3F2183" w:rsidR="00A77941" w:rsidRDefault="00A77941" w:rsidP="00D26963">
      <w:pPr>
        <w:spacing w:after="0" w:line="237" w:lineRule="auto"/>
        <w:jc w:val="center"/>
        <w:rPr>
          <w:rFonts w:ascii="Times New Roman" w:eastAsia="Times New Roman" w:hAnsi="Times New Roman" w:cs="Arial"/>
          <w:i/>
          <w:szCs w:val="20"/>
          <w:lang w:eastAsia="it-IT"/>
        </w:rPr>
      </w:pPr>
      <w:r w:rsidRPr="00A77941">
        <w:rPr>
          <w:rFonts w:ascii="Times New Roman" w:eastAsia="Times New Roman" w:hAnsi="Times New Roman" w:cs="Arial"/>
          <w:i/>
          <w:szCs w:val="20"/>
          <w:lang w:eastAsia="it-IT"/>
        </w:rPr>
        <w:t>Tabella di valutazione dei titoli per l’accesso alla nomina</w:t>
      </w:r>
      <w:r w:rsidR="00D26963">
        <w:rPr>
          <w:rFonts w:ascii="Times New Roman" w:eastAsia="Times New Roman" w:hAnsi="Times New Roman" w:cs="Arial"/>
          <w:i/>
          <w:szCs w:val="20"/>
          <w:lang w:eastAsia="it-IT"/>
        </w:rPr>
        <w:t xml:space="preserve"> di TUTOR</w:t>
      </w:r>
    </w:p>
    <w:p w14:paraId="0CF55A29" w14:textId="3B9099E2" w:rsidR="00D26963" w:rsidRDefault="00D26963" w:rsidP="00D26963">
      <w:pPr>
        <w:spacing w:after="0" w:line="237" w:lineRule="auto"/>
        <w:rPr>
          <w:rFonts w:ascii="Times New Roman" w:eastAsia="Times New Roman" w:hAnsi="Times New Roman" w:cs="Arial"/>
          <w:i/>
          <w:szCs w:val="20"/>
          <w:lang w:eastAsia="it-IT"/>
        </w:rPr>
      </w:pPr>
    </w:p>
    <w:p w14:paraId="356C356A" w14:textId="281FA7CE" w:rsidR="00D26963" w:rsidRDefault="00D26963" w:rsidP="00D26963">
      <w:pPr>
        <w:spacing w:after="0" w:line="237" w:lineRule="auto"/>
        <w:rPr>
          <w:rFonts w:ascii="Times New Roman" w:eastAsia="Times New Roman" w:hAnsi="Times New Roman" w:cs="Arial"/>
          <w:iCs/>
          <w:szCs w:val="20"/>
          <w:lang w:eastAsia="it-IT"/>
        </w:rPr>
      </w:pPr>
      <w:r>
        <w:rPr>
          <w:rFonts w:ascii="Times New Roman" w:eastAsia="Times New Roman" w:hAnsi="Times New Roman" w:cs="Arial"/>
          <w:iCs/>
          <w:szCs w:val="20"/>
          <w:lang w:eastAsia="it-IT"/>
        </w:rPr>
        <w:t>TITOLO MODULO______________________________________________________</w:t>
      </w:r>
    </w:p>
    <w:p w14:paraId="61754EC5" w14:textId="77777777" w:rsidR="00D26963" w:rsidRPr="00D26963" w:rsidRDefault="00D26963" w:rsidP="00D26963">
      <w:pPr>
        <w:spacing w:after="0" w:line="237" w:lineRule="auto"/>
        <w:rPr>
          <w:rFonts w:ascii="Times New Roman" w:eastAsia="Times New Roman" w:hAnsi="Times New Roman" w:cs="Arial"/>
          <w:iCs/>
          <w:szCs w:val="20"/>
          <w:lang w:eastAsia="it-IT"/>
        </w:rPr>
      </w:pPr>
    </w:p>
    <w:p w14:paraId="5C6EF853" w14:textId="77777777" w:rsidR="00E36CEB" w:rsidRPr="00A77941" w:rsidRDefault="00E36CEB" w:rsidP="00A77941">
      <w:pPr>
        <w:spacing w:after="0" w:line="237" w:lineRule="auto"/>
        <w:ind w:left="2840"/>
        <w:rPr>
          <w:rFonts w:ascii="Times New Roman" w:eastAsia="Times New Roman" w:hAnsi="Times New Roman" w:cs="Arial"/>
          <w:i/>
          <w:szCs w:val="20"/>
          <w:lang w:eastAsia="it-IT"/>
        </w:rPr>
      </w:pPr>
    </w:p>
    <w:p w14:paraId="7FF13595" w14:textId="77777777" w:rsidR="00A77941" w:rsidRPr="00A77941" w:rsidRDefault="00A77941" w:rsidP="00A77941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01629" w:rsidRPr="00103DC4" w14:paraId="785D0B7C" w14:textId="77777777" w:rsidTr="00F647A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851A" w14:textId="77777777" w:rsidR="00201629" w:rsidRPr="00103DC4" w:rsidRDefault="00201629" w:rsidP="00F6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br w:type="page"/>
              <w:t xml:space="preserve">ALLEGATO A: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GRIGLIA DI VALUTAZIONE </w:t>
            </w:r>
          </w:p>
        </w:tc>
      </w:tr>
      <w:tr w:rsidR="00201629" w:rsidRPr="00103DC4" w14:paraId="2B1F8AFB" w14:textId="77777777" w:rsidTr="00F647A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E9A78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Requisiti di ammissione: Come riportato all’art.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1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8C257" w14:textId="77777777" w:rsidR="00201629" w:rsidRPr="00103DC4" w:rsidRDefault="00201629" w:rsidP="00F6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447CA" w14:textId="77777777" w:rsidR="00201629" w:rsidRPr="00103DC4" w:rsidRDefault="00201629" w:rsidP="00F6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F577" w14:textId="77777777" w:rsidR="00201629" w:rsidRPr="00103DC4" w:rsidRDefault="00201629" w:rsidP="00F6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201629" w:rsidRPr="00103DC4" w14:paraId="113C4987" w14:textId="77777777" w:rsidTr="00F647A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9439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13FA5522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05A0A7BC" w14:textId="77777777" w:rsidR="00201629" w:rsidRPr="00103DC4" w:rsidRDefault="00201629" w:rsidP="00F647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NELLO SPECIFICO SETTORE IN CUI SI CONCORRE</w:t>
            </w:r>
          </w:p>
          <w:p w14:paraId="7F4F9B7A" w14:textId="77777777" w:rsidR="00201629" w:rsidRPr="00103DC4" w:rsidRDefault="00201629" w:rsidP="00F647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A2C3" w14:textId="77777777" w:rsidR="00201629" w:rsidRPr="00103DC4" w:rsidRDefault="00201629" w:rsidP="00F6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EE06" w14:textId="77777777" w:rsidR="00201629" w:rsidRPr="00103DC4" w:rsidRDefault="00201629" w:rsidP="00F6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5E8D" w14:textId="77777777" w:rsidR="00201629" w:rsidRPr="00103DC4" w:rsidRDefault="00201629" w:rsidP="00F6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01629" w:rsidRPr="00103DC4" w14:paraId="1E55773D" w14:textId="77777777" w:rsidTr="00F647A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D6EB9" w14:textId="6FC36245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ATTINENTE ALLA SELEZIONE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IN </w:t>
            </w:r>
            <w:r w:rsid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DISCIPLINE MUSICALI/STRUMENTISTI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COME DA REQUISITO DI AMMISSIONE</w:t>
            </w:r>
          </w:p>
          <w:p w14:paraId="59ED8F44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DF84D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B5839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449AA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AD920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5659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505A86DC" w14:textId="77777777" w:rsidTr="00F647A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C3002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9630" w14:textId="77777777" w:rsidR="00201629" w:rsidRPr="00DE262E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0AAFF" w14:textId="77777777" w:rsidR="00201629" w:rsidRPr="00DE262E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CC044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8E36A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5D3C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786709F8" w14:textId="77777777" w:rsidTr="00F647A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48B60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3B978" w14:textId="77777777" w:rsidR="00201629" w:rsidRPr="00DE262E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EF108" w14:textId="77777777" w:rsidR="00201629" w:rsidRPr="00DE262E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A1D6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A7818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F32F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759D4257" w14:textId="77777777" w:rsidTr="00F647A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65C44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E6935" w14:textId="77777777" w:rsidR="00201629" w:rsidRPr="00DE262E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56DB31" w14:textId="77777777" w:rsidR="00201629" w:rsidRPr="00DE262E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239E7A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836039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F437F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109B2D46" w14:textId="77777777" w:rsidTr="00F647A8">
        <w:trPr>
          <w:trHeight w:val="308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6F054" w14:textId="47D5675D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A2.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DIPLOMA ACCADEMICO DI SECONDO LIVELLO IN</w:t>
            </w:r>
            <w:r w:rsid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DISCIPLINE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MUSICA</w:t>
            </w:r>
            <w:r w:rsid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LI/STRUMENTISTI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  <w:p w14:paraId="7E3E8F91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6B1B3" w14:textId="77777777" w:rsidR="00201629" w:rsidRPr="00DE262E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FBF7" w14:textId="77777777" w:rsidR="00201629" w:rsidRPr="00DE262E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07B3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371E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529E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342B1DAD" w14:textId="77777777" w:rsidTr="00F647A8">
        <w:trPr>
          <w:trHeight w:val="308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24A0E9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DDEC1" w14:textId="77777777" w:rsidR="00201629" w:rsidRPr="00DE262E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549D" w14:textId="77777777" w:rsidR="00201629" w:rsidRPr="00DE262E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D999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9A82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602C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74F2E3A3" w14:textId="77777777" w:rsidTr="00F647A8">
        <w:trPr>
          <w:trHeight w:val="308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1E3755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DBD07" w14:textId="77777777" w:rsidR="00201629" w:rsidRPr="00DE262E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86D8" w14:textId="77777777" w:rsidR="00201629" w:rsidRPr="00DE262E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C304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5349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E165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7104BF38" w14:textId="77777777" w:rsidTr="00F647A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3DF79" w14:textId="3AED9762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DIPLOMA ACCADEMICO DI PRIMO LIVELLO IN </w:t>
            </w:r>
            <w:r w:rsidR="00DE2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DISCIPLINE MUSICALI/STRUMENTISTI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0F728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676F9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0632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DA0E6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97C3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0ECC8210" w14:textId="77777777" w:rsidTr="00F647A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8CE10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A4.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ALTRE LAUREE AFAM VECCHIO ORDINAMENTO O SECONDO LIVELLO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ATTINENTE ALLA SELEZIONE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62C6E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35206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E96C3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A5D95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CD15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5DBEFE38" w14:textId="77777777" w:rsidTr="00F647A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654B6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DOTTORATO DI RICERCA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, MASTER, SPECIALIZZAZIONI POST-LAUREA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ATTINENTE ALLA </w:t>
            </w:r>
          </w:p>
          <w:p w14:paraId="460CAD19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96FE5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69FE6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11033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73F9C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F74D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28E5C704" w14:textId="77777777" w:rsidTr="00F647A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B89DD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38548EF8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TITOLI ARTISTICI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e competenze informatiche certificate</w:t>
            </w:r>
          </w:p>
          <w:p w14:paraId="1EFD95F7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EF55C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7689F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56F5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3FB746BA" w14:textId="77777777" w:rsidTr="00F647A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A3A9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B1.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ABILITAZIONE ALL’INSEGNAMENTO NELL’AMBITO SPECIFICO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332E5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448A2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32AFB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4C340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4B29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0AB2F20D" w14:textId="77777777" w:rsidTr="00F647A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11772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B2.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TITOLI ARTISTICI ( si possono presentare max 10 titoli: produzione musicale edita, attività concertistica, contratti di collaborazione o di prestazione di opera intellettuale negli istituti AFAM)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745E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5E8AD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3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cad.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  <w:p w14:paraId="2FAC2D55" w14:textId="77777777" w:rsidR="00201629" w:rsidRPr="00103DC4" w:rsidRDefault="00201629" w:rsidP="00F647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F2B6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33257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281E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4C9ED904" w14:textId="77777777" w:rsidTr="00F647A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C8676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B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. COMPETENZE INFORMATICHE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F1703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A621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o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per ogni certif.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C2A3C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D2F5E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EE74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5E5727F2" w14:textId="77777777" w:rsidTr="00F647A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587B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46671AFC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7C830724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49B5E8DD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338A1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06A3C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28F0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20F83359" w14:textId="77777777" w:rsidTr="00F647A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467EC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 Esperienze pregresse nel ruolo previsto dalla nomina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AFFC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33BED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1 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C3B9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54C4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C4C3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41F23CE3" w14:textId="77777777" w:rsidTr="00F647A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6B43F" w14:textId="77777777" w:rsidR="00201629" w:rsidRPr="00103DC4" w:rsidRDefault="00201629" w:rsidP="00F647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 COMPETENZE SPECIFICHE DELL' ARGOMENTO (documentate attraverso esperienze lavorative professionali</w:t>
            </w:r>
            <w:r w:rsidRPr="00103DC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C9B4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B8C3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FD76C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281E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796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7D561BC7" w14:textId="77777777" w:rsidTr="00F647A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6B300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B501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5D56F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</w:t>
            </w: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9D6A5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512F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385E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01629" w:rsidRPr="00103DC4" w14:paraId="00AB7D31" w14:textId="77777777" w:rsidTr="00F647A8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492E2" w14:textId="77777777" w:rsidR="00201629" w:rsidRPr="00103DC4" w:rsidRDefault="00201629" w:rsidP="00F6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3D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TOTALE    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3D006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73FC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637D" w14:textId="77777777" w:rsidR="00201629" w:rsidRPr="00103DC4" w:rsidRDefault="00201629" w:rsidP="00F64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70273EA" w14:textId="77777777" w:rsidR="00A77941" w:rsidRPr="00A77941" w:rsidRDefault="00A77941" w:rsidP="00A7794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042589C4" w14:textId="77777777" w:rsidR="00A77941" w:rsidRPr="00A77941" w:rsidRDefault="00A77941" w:rsidP="00A77941">
      <w:pPr>
        <w:spacing w:after="0" w:line="30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1883BB8A" w14:textId="77777777" w:rsidR="005B5219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10BE5016" w14:textId="77777777" w:rsidR="005B5219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7013233F" w14:textId="77777777" w:rsidR="005B5219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93C1E20" w14:textId="77777777" w:rsidR="005B5219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01732EA4" w14:textId="5F3B09C4" w:rsidR="003B077E" w:rsidRPr="003B077E" w:rsidRDefault="003B077E" w:rsidP="00D61583"/>
    <w:sectPr w:rsidR="003B077E" w:rsidRPr="003B077E" w:rsidSect="00E3318B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760A" w14:textId="77777777" w:rsidR="007A2640" w:rsidRDefault="007A2640" w:rsidP="0011315F">
      <w:pPr>
        <w:spacing w:after="0" w:line="240" w:lineRule="auto"/>
      </w:pPr>
      <w:r>
        <w:separator/>
      </w:r>
    </w:p>
  </w:endnote>
  <w:endnote w:type="continuationSeparator" w:id="0">
    <w:p w14:paraId="1F40371C" w14:textId="77777777" w:rsidR="007A2640" w:rsidRDefault="007A2640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0E67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1979" w14:textId="77777777" w:rsidR="007A2640" w:rsidRDefault="007A2640" w:rsidP="0011315F">
      <w:pPr>
        <w:spacing w:after="0" w:line="240" w:lineRule="auto"/>
      </w:pPr>
      <w:r>
        <w:separator/>
      </w:r>
    </w:p>
  </w:footnote>
  <w:footnote w:type="continuationSeparator" w:id="0">
    <w:p w14:paraId="7FBAACF1" w14:textId="77777777" w:rsidR="007A2640" w:rsidRDefault="007A2640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158A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511E2BD2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678C" w14:textId="594443DC" w:rsidR="00C01F9A" w:rsidRDefault="00C01F9A" w:rsidP="00C01F9A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noProof/>
        <w:sz w:val="18"/>
        <w:szCs w:val="18"/>
        <w:lang w:eastAsia="it-IT"/>
      </w:rPr>
    </w:pPr>
    <w:r>
      <w:rPr>
        <w:noProof/>
      </w:rPr>
      <w:drawing>
        <wp:inline distT="0" distB="0" distL="0" distR="0" wp14:anchorId="2B392CB3" wp14:editId="487F3448">
          <wp:extent cx="6120130" cy="108458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1C8DD" w14:textId="034A6D00" w:rsidR="00C01F9A" w:rsidRDefault="00506F39" w:rsidP="00C01F9A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225EF6BC" wp14:editId="302C55E7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5782B" w14:textId="3767A495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</w:p>
  <w:p w14:paraId="6BEFE901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6DCAADF7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380DE6F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51E20BFC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14:paraId="67F29D35" w14:textId="77777777" w:rsidR="00506F39" w:rsidRPr="00493108" w:rsidRDefault="00506F39" w:rsidP="00506F39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</w:t>
    </w:r>
    <w:r w:rsidR="00AD7F3A">
      <w:rPr>
        <w:rFonts w:eastAsia="Times New Roman" w:cstheme="minorHAnsi"/>
        <w:b/>
        <w:sz w:val="18"/>
        <w:szCs w:val="18"/>
        <w:lang w:eastAsia="it-IT"/>
      </w:rPr>
      <w:t>tp://www.carafagiustiniani.edu</w:t>
    </w:r>
    <w:r>
      <w:rPr>
        <w:rFonts w:eastAsia="Times New Roman" w:cstheme="minorHAnsi"/>
        <w:b/>
        <w:sz w:val="18"/>
        <w:szCs w:val="18"/>
        <w:lang w:eastAsia="it-IT"/>
      </w:rPr>
      <w:t xml:space="preserve">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3" w:history="1">
      <w:r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6185F236" w14:textId="77777777" w:rsidR="0011315F" w:rsidRPr="00506F39" w:rsidRDefault="0011315F" w:rsidP="00506F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63C574D"/>
    <w:multiLevelType w:val="hybridMultilevel"/>
    <w:tmpl w:val="CD90BBBC"/>
    <w:lvl w:ilvl="0" w:tplc="8E3E68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313834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097319">
    <w:abstractNumId w:val="0"/>
  </w:num>
  <w:num w:numId="3" w16cid:durableId="81888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103DC4"/>
    <w:rsid w:val="0011315F"/>
    <w:rsid w:val="001B2AFD"/>
    <w:rsid w:val="001C76BF"/>
    <w:rsid w:val="001D2283"/>
    <w:rsid w:val="00201629"/>
    <w:rsid w:val="002A5390"/>
    <w:rsid w:val="003307DF"/>
    <w:rsid w:val="00340586"/>
    <w:rsid w:val="0037487E"/>
    <w:rsid w:val="00377848"/>
    <w:rsid w:val="00387490"/>
    <w:rsid w:val="0039634F"/>
    <w:rsid w:val="003977E8"/>
    <w:rsid w:val="003B077E"/>
    <w:rsid w:val="003B1767"/>
    <w:rsid w:val="003C3E66"/>
    <w:rsid w:val="00403A2F"/>
    <w:rsid w:val="00407D92"/>
    <w:rsid w:val="004135E0"/>
    <w:rsid w:val="0044705A"/>
    <w:rsid w:val="00447E88"/>
    <w:rsid w:val="00475527"/>
    <w:rsid w:val="00484A81"/>
    <w:rsid w:val="00493108"/>
    <w:rsid w:val="004A5C59"/>
    <w:rsid w:val="00506F39"/>
    <w:rsid w:val="00550F05"/>
    <w:rsid w:val="00553BE5"/>
    <w:rsid w:val="005B5219"/>
    <w:rsid w:val="005F085B"/>
    <w:rsid w:val="00600B2D"/>
    <w:rsid w:val="006207E0"/>
    <w:rsid w:val="006C064F"/>
    <w:rsid w:val="00726D51"/>
    <w:rsid w:val="007A2640"/>
    <w:rsid w:val="007B7F10"/>
    <w:rsid w:val="00800BF7"/>
    <w:rsid w:val="0080139F"/>
    <w:rsid w:val="00817E2B"/>
    <w:rsid w:val="0083615E"/>
    <w:rsid w:val="00862E61"/>
    <w:rsid w:val="008C59AA"/>
    <w:rsid w:val="008E7137"/>
    <w:rsid w:val="009354BE"/>
    <w:rsid w:val="00992735"/>
    <w:rsid w:val="009A66EE"/>
    <w:rsid w:val="009C3BD4"/>
    <w:rsid w:val="00A05B9D"/>
    <w:rsid w:val="00A173EC"/>
    <w:rsid w:val="00A2693E"/>
    <w:rsid w:val="00A77941"/>
    <w:rsid w:val="00AC6BB5"/>
    <w:rsid w:val="00AD7F3A"/>
    <w:rsid w:val="00AF6FA3"/>
    <w:rsid w:val="00B116B5"/>
    <w:rsid w:val="00B13BBA"/>
    <w:rsid w:val="00B311A2"/>
    <w:rsid w:val="00B6530C"/>
    <w:rsid w:val="00B65F65"/>
    <w:rsid w:val="00B7258A"/>
    <w:rsid w:val="00BA7600"/>
    <w:rsid w:val="00BA7EAD"/>
    <w:rsid w:val="00C01F9A"/>
    <w:rsid w:val="00C22652"/>
    <w:rsid w:val="00C72D74"/>
    <w:rsid w:val="00C870D2"/>
    <w:rsid w:val="00CF2189"/>
    <w:rsid w:val="00D03BD4"/>
    <w:rsid w:val="00D25C63"/>
    <w:rsid w:val="00D26963"/>
    <w:rsid w:val="00D27F47"/>
    <w:rsid w:val="00D61583"/>
    <w:rsid w:val="00DA6C69"/>
    <w:rsid w:val="00DC4389"/>
    <w:rsid w:val="00DD61C9"/>
    <w:rsid w:val="00DE262E"/>
    <w:rsid w:val="00DE2C12"/>
    <w:rsid w:val="00DE448F"/>
    <w:rsid w:val="00DF1E84"/>
    <w:rsid w:val="00DF79A7"/>
    <w:rsid w:val="00E21EC2"/>
    <w:rsid w:val="00E3318B"/>
    <w:rsid w:val="00E36CEB"/>
    <w:rsid w:val="00E65302"/>
    <w:rsid w:val="00E825C8"/>
    <w:rsid w:val="00E84A36"/>
    <w:rsid w:val="00F046F6"/>
    <w:rsid w:val="00F500C8"/>
    <w:rsid w:val="00F86F71"/>
    <w:rsid w:val="00FA6468"/>
    <w:rsid w:val="00FA713C"/>
    <w:rsid w:val="00FD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76C20"/>
  <w15:docId w15:val="{508376E3-8278-45F2-AC8C-F04C8E3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6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nis022003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Admin</cp:lastModifiedBy>
  <cp:revision>13</cp:revision>
  <cp:lastPrinted>2022-03-02T10:47:00Z</cp:lastPrinted>
  <dcterms:created xsi:type="dcterms:W3CDTF">2022-02-26T10:53:00Z</dcterms:created>
  <dcterms:modified xsi:type="dcterms:W3CDTF">2022-03-02T12:49:00Z</dcterms:modified>
</cp:coreProperties>
</file>